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﻿Transparent|透明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(Up)|階段A（上り）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(Up)|階段B（上り）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(Up)|階段C（上り）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(Up)|階段D（上り）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 Ladder|縄ばしご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Hole|穴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(Down)|階段A（下り）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(Down)|階段B（下り）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(Down)|階段C（下り）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(Down)|階段D（下り）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 Ladder|縄ばしご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A|中型窓A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B|中型窓B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C|中型窓C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D (Ruins)|中型窓D（廃墟）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(Demon Castle)|窓（魔王城）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 Ladder|縄ばしご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A|中型窓A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B|中型窓B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C|中型窓C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D (Ruins)|中型窓D（廃墟）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(Demon Castle)|窓（魔王城）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A (Metal Ladder)|穴A（鉄ばしご）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B (Rope Ladder)|穴B（縄ばしご）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C (Rope)|穴C（ロープ）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A|大型窓A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B|大型窓B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C|大型窓C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Stained Glass Window|ステンドグラス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D|大型窓D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A|窓A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B|窓B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C|窓C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A|大型窓A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B|大型窓B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C|大型窓C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Stained Glass Window|ステンドグラス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D|大型窓D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A|窓A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B|窓B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C|窓C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A|チェストA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Cabinet|キャビネット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Closet|クローゼット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of Drawers|タンス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Dish Cabinet|食器棚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Wine Rack|ワインセラー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Bottle Shelf A|ボトル棚A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Bottle Shelf B|ボトル棚B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B|チェストB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C|チェストC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Closet|クローゼット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of Drawers|タンス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Dish Cabinet|食器棚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Wine Rack|ワインセラー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Bottle Shelf A|ボトル棚A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Bottle Shelf B|ボトル棚B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Bread Shelf|パン棚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Sundries Shelf A|雑貨棚A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Sundries Shelf A|雑貨棚A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Sundries Shelf B|雑貨棚B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Medicine Shelf|薬品棚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A|本棚A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B|本棚B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B|本棚B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Bread Shelf|パン棚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Sundries Shelf A|雑貨棚A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Sundries Shelf A|雑貨棚A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Sundries Shelf B|雑貨棚B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Medicine Shelf|薬品棚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A|本棚A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B|本棚B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B|本棚B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Bed|ベッド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Bed|ダブルベッド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Bed|ダブルベッド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Cheap Bed A|粗末なベッドA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Cheap Bed B|粗末なベッドB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Straw Bed|むしろの寝床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 (Ruins)|ベッド（廃墟）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Tipped Shelf|倒れた棚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Bed|ベッド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Bed|ダブルベッド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Bed|ダブルベッド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Cheap Bed A|粗末なベッドA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Cheap Bed B|粗末なベッドB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Straw Bed|むしろの寝床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 (Ruins)|ベッド（廃墟）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Tipped Shelf|倒れた棚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 A|テーブルA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 B|テーブルB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 C|テーブルC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Fortuneteller's Table A|占い台A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 Table A|ミニテーブルA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Piano|ピアノ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Piano|ピアノ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Piano|ピアノ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Stool A|椅子A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Stool B|椅子B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Stool C|椅子C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Fortuneteller's Table B (Crystal)|占い台B（水晶）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 Table B (Flower)|ミニテーブルB（花瓶）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Piano|ピアノ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Piano|ピアノ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Piano|ピアノ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Oven|かまど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Sink|流し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Kitchen Counter A|調理台A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Kitchen Counter B|調理台B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Dresser|ドレッサー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Pipe Organ|パイプオルガン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Pipe Organ|パイプオルガン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Pipe Organ|パイプオルガン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Simple Shelf A|簡易棚A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Simple Shelf B (Jars)|簡易棚B（瓶）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Simple Shelf C (Books)|簡易棚C（本）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Simple Shelf D (Sacks)|簡易棚D（袋）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Simple Shelf E (Bottles)|簡易棚E（ボトル）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Pipe Organ|パイプオルガン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Pipe Organ|パイプオルガン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Pipe Organ|パイプオルガン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Fireplace|大きな暖炉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Fireplace|大きな暖炉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Fireplace|大きな暖炉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Fireplace A (Stone)|暖炉A（石）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Fireplace B (Brick)|暖炉B（レンガ）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Fireplace C (Iron)|暖炉C（鉄）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A|タペストリーA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A (Ruins)|タペストリーA（廃墟）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Fireplace|大きな暖炉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Fireplace|大きな暖炉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Fireplace|大きな暖炉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Fireplace A (Stone)|暖炉A（石）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Fireplace B (Brick)|暖炉B（レンガ）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Fireplace C (Iron)|暖炉C（鉄）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A|タペストリーA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A (Ruins)|タペストリーA（廃墟）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A|カーテンA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B|カーテンB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C|カーテンC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D|カーテンD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A (Ruins)|カーテンA（廃墟）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B (Ruins)|カーテンB（廃墟）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C (Ruins)|カーテンC（廃墟）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D (Ruins)|カーテンD（廃墟）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A|カーテンA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B|カーテンB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C|カーテンC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D|カーテンD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A (Ruins)|カーテンA（廃墟）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B (Ruins)|カーテンB（廃墟）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C (Ruins)|カーテンC（廃墟）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D (Ruins)|カーテンD（廃墟）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Clock|時計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Mirror|鏡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Posted Notice|貼り紙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Posted Notice (Ruins)|貼り紙（廃墟）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World Map|世界地図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World Map|世界地図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Painting|絵画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Painting|絵画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Clock|時計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Mirror|鏡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Tablet|石版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Tablet (Ruins)|石版（廃墟）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Portrait A|肖像画A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Portrait B|肖像画B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Painting A|絵画A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Painting B|絵画B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Chair A (Wood)|背もたれ椅子A（木製）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Chair B (Stone)|背もたれ椅子B（石）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A|玉座A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A|玉座A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A|玉座A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B (Demon Castle)|玉座B（魔王城）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B (Demon Castle)|玉座B（魔王城）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B (Demon Castle)|玉座B（魔王城）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Chair A (Wood)|背もたれ椅子A（木製）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Chair B (Stone)|背もたれ椅子B（石）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A|玉座A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A|玉座A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A|玉座A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B (Demon Castle)|玉座B（魔王城）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B (Demon Castle)|玉座B（魔王城）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B (Demon Castle)|玉座B（魔王城）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Shield|盾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Swords A|剣A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Swords B|剣B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A|入口A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 (Extend)|入口A（延長部分）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 (Top Half A)|入口A（上半分A）S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B|入口B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 (Top Half B)|入口A（上半分B）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 A|壺A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 B|壺B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 C (Ruins)|壺C（廃墟）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 A (Ruins)|テーブルA（廃墟）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A|石の柱A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B|石の柱B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Pillar|砦の柱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Rubble|瓦礫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Basin|桶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Barrel |樽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Barrel (Ruins)|樽（廃墟）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Stool (Ruins)|椅子（廃墟）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A|石の柱A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B|石の柱B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Pillar|砦の柱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Rubble|瓦礫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Basin|桶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Tub A|たらいA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Tub B|たらいB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A (Ruins)|木箱A（廃墟）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 A|折れた石の柱A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 B|折れた石の柱B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Fort Pillar|折れた砦の柱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Scrap Wood|端材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B|木箱B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C|木箱C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Crates|積まれた木箱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Crates|積まれた木箱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A|亀裂A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B|亀裂B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C|亀裂C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D|亀裂D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D|木箱D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E|木箱E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Crates|積まれた木箱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Crates|積まれた木箱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A|亀裂A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B|亀裂B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C|亀裂C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D|亀裂D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F|木箱F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G|木箱G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Sacks C|麻袋C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Crate|大きな木箱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Bar|鉄格子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Bar|鉄格子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Bar|鉄格子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Bar|鉄格子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Sack A|麻袋A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Sack B|麻袋B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Sacks C|麻袋C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Crate|大きな木箱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Bar|鉄格子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Bar|鉄格子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Bar|鉄格子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Bar|鉄格子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